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0A76" w14:textId="27E023E7" w:rsidR="00CF407E" w:rsidRDefault="00CF407E" w:rsidP="00CF407E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Operador/Programador </w:t>
      </w:r>
      <w:r>
        <w:rPr>
          <w:sz w:val="36"/>
          <w:szCs w:val="36"/>
          <w:u w:val="single"/>
        </w:rPr>
        <w:t xml:space="preserve">CNC </w:t>
      </w:r>
      <w:r>
        <w:rPr>
          <w:sz w:val="36"/>
          <w:szCs w:val="36"/>
          <w:u w:val="single"/>
        </w:rPr>
        <w:t>Carpintaria</w:t>
      </w:r>
      <w:r>
        <w:rPr>
          <w:sz w:val="36"/>
          <w:szCs w:val="36"/>
        </w:rPr>
        <w:t xml:space="preserve"> (M/F)</w:t>
      </w:r>
    </w:p>
    <w:p w14:paraId="317506AE" w14:textId="77777777" w:rsidR="00CF407E" w:rsidRDefault="00CF407E" w:rsidP="00CF407E">
      <w:pPr>
        <w:jc w:val="center"/>
        <w:rPr>
          <w:sz w:val="36"/>
          <w:szCs w:val="36"/>
        </w:rPr>
      </w:pPr>
    </w:p>
    <w:p w14:paraId="1F873D71" w14:textId="5CCE2205" w:rsidR="00CF407E" w:rsidRDefault="00CF407E" w:rsidP="00CF407E">
      <w:pPr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 Expoluso é uma Empresa conceituada que desenvolve e produz soluções de expositores e mobiliário para o comércio e indústria e / ou implementação de lojas. No âmbito da sua atividade, pretende reforçar a sua Equipa Técnica com um/a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Operador/Programador CNC Carpintaria </w:t>
      </w:r>
    </w:p>
    <w:p w14:paraId="6AFBF022" w14:textId="77777777" w:rsidR="00CF407E" w:rsidRDefault="00CF407E" w:rsidP="00CF407E">
      <w:pPr>
        <w:jc w:val="center"/>
        <w:rPr>
          <w:sz w:val="36"/>
          <w:szCs w:val="36"/>
        </w:rPr>
      </w:pPr>
    </w:p>
    <w:p w14:paraId="632A35B7" w14:textId="77777777" w:rsidR="00CF407E" w:rsidRDefault="00CF407E" w:rsidP="00CF407E">
      <w:pPr>
        <w:rPr>
          <w:sz w:val="24"/>
          <w:szCs w:val="24"/>
        </w:rPr>
      </w:pPr>
      <w:r>
        <w:rPr>
          <w:b/>
          <w:sz w:val="24"/>
          <w:szCs w:val="24"/>
        </w:rPr>
        <w:t>Perfil:</w:t>
      </w:r>
    </w:p>
    <w:p w14:paraId="655BA1FE" w14:textId="77777777" w:rsidR="00CF407E" w:rsidRDefault="00CF407E" w:rsidP="00CF407E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Experiência profissional na área de Carpintaria (obrigatório);</w:t>
      </w:r>
    </w:p>
    <w:p w14:paraId="0762786D" w14:textId="77777777" w:rsidR="00CF407E" w:rsidRDefault="00CF407E" w:rsidP="00CF407E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Experiência como operador/programador CNC 3/5 eixos;</w:t>
      </w:r>
    </w:p>
    <w:p w14:paraId="67B29755" w14:textId="77777777" w:rsidR="00CF407E" w:rsidRDefault="00CF407E" w:rsidP="00CF407E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Responsável e com elevado espírito de equipa;</w:t>
      </w:r>
    </w:p>
    <w:p w14:paraId="49647863" w14:textId="77777777" w:rsidR="00CF407E" w:rsidRDefault="00CF407E" w:rsidP="00CF407E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Minucioso e dedicado;</w:t>
      </w:r>
    </w:p>
    <w:p w14:paraId="2E6B4602" w14:textId="77777777" w:rsidR="00CF407E" w:rsidRDefault="00CF407E" w:rsidP="00CF407E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Pessoa pontual e assídua.</w:t>
      </w:r>
    </w:p>
    <w:p w14:paraId="64697E9C" w14:textId="77777777" w:rsidR="00CF407E" w:rsidRDefault="00CF407E" w:rsidP="00CF407E">
      <w:pPr>
        <w:rPr>
          <w:sz w:val="24"/>
          <w:szCs w:val="24"/>
        </w:rPr>
      </w:pPr>
    </w:p>
    <w:p w14:paraId="3E2B163E" w14:textId="77777777" w:rsidR="00CF407E" w:rsidRDefault="00CF407E" w:rsidP="00CF4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Oferece:</w:t>
      </w:r>
    </w:p>
    <w:p w14:paraId="16010DC3" w14:textId="77777777" w:rsidR="00CF407E" w:rsidRDefault="00CF407E" w:rsidP="00CF407E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Ordenado mediante função e experiência;</w:t>
      </w:r>
    </w:p>
    <w:p w14:paraId="41799F06" w14:textId="77777777" w:rsidR="00CF407E" w:rsidRDefault="00CF407E" w:rsidP="00CF407E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Integração numa empresa estável e com elevado crescimento;</w:t>
      </w:r>
    </w:p>
    <w:p w14:paraId="71D670F5" w14:textId="5E382BC8" w:rsidR="00CF407E" w:rsidRDefault="00CF407E" w:rsidP="00CF407E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Horário de trabalho a tempo inteiro.</w:t>
      </w:r>
    </w:p>
    <w:p w14:paraId="2BF472FF" w14:textId="3498DADF" w:rsidR="00CF407E" w:rsidRDefault="00CF407E" w:rsidP="00CF407E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Dar resposta para o seguinte </w:t>
      </w:r>
      <w:proofErr w:type="gramStart"/>
      <w:r>
        <w:rPr>
          <w:sz w:val="24"/>
          <w:szCs w:val="24"/>
        </w:rPr>
        <w:t>endereço :</w:t>
      </w:r>
      <w:proofErr w:type="gramEnd"/>
      <w:r>
        <w:rPr>
          <w:sz w:val="24"/>
          <w:szCs w:val="24"/>
        </w:rPr>
        <w:t xml:space="preserve"> </w:t>
      </w:r>
      <w:hyperlink r:id="rId5" w:history="1">
        <w:r w:rsidRPr="00E8727D">
          <w:rPr>
            <w:rStyle w:val="Hiperligao"/>
            <w:sz w:val="24"/>
            <w:szCs w:val="24"/>
          </w:rPr>
          <w:t>expoluso@expoluso.com</w:t>
        </w:r>
      </w:hyperlink>
      <w:r>
        <w:rPr>
          <w:sz w:val="24"/>
          <w:szCs w:val="24"/>
        </w:rPr>
        <w:t xml:space="preserve"> </w:t>
      </w:r>
    </w:p>
    <w:p w14:paraId="62E485BC" w14:textId="77777777" w:rsidR="00993894" w:rsidRDefault="00993894"/>
    <w:sectPr w:rsidR="00993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801EB"/>
    <w:multiLevelType w:val="hybridMultilevel"/>
    <w:tmpl w:val="916ECD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7D70"/>
    <w:multiLevelType w:val="hybridMultilevel"/>
    <w:tmpl w:val="11E012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7E"/>
    <w:rsid w:val="00993894"/>
    <w:rsid w:val="00C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64EC"/>
  <w15:chartTrackingRefBased/>
  <w15:docId w15:val="{F4243E1C-023B-456D-B1E0-F28B1172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07E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407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F407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F4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poluso@expolus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Antunes | Expoluso</dc:creator>
  <cp:keywords/>
  <dc:description/>
  <cp:lastModifiedBy>Carla Antunes | Expoluso</cp:lastModifiedBy>
  <cp:revision>1</cp:revision>
  <dcterms:created xsi:type="dcterms:W3CDTF">2021-11-15T17:23:00Z</dcterms:created>
  <dcterms:modified xsi:type="dcterms:W3CDTF">2021-11-15T17:26:00Z</dcterms:modified>
</cp:coreProperties>
</file>